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附件3：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800" w:firstLineChars="25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滨州市沾化区委</w:t>
      </w:r>
      <w:r>
        <w:rPr>
          <w:rFonts w:hint="eastAsia" w:ascii="Times New Roman" w:hAnsi="Times New Roman" w:eastAsia="仿宋_GB2312"/>
          <w:sz w:val="32"/>
          <w:szCs w:val="32"/>
        </w:rPr>
        <w:t>组织部所属事业单位公开招聘工作人员公告</w:t>
      </w:r>
      <w:r>
        <w:rPr>
          <w:rFonts w:ascii="Times New Roman" w:hAnsi="Times New Roman" w:eastAsia="仿宋_GB2312"/>
          <w:sz w:val="32"/>
          <w:szCs w:val="32"/>
        </w:rPr>
        <w:t>》，理解其内容，符合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条件。我郑重承诺：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一、本人自觉遵守</w:t>
      </w:r>
      <w:r>
        <w:rPr>
          <w:rFonts w:hint="eastAsia" w:ascii="仿宋_GB2312" w:hAnsi="Times New Roman" w:eastAsia="仿宋_GB2312"/>
          <w:sz w:val="32"/>
          <w:szCs w:val="32"/>
        </w:rPr>
        <w:t>公告</w:t>
      </w:r>
      <w:r>
        <w:rPr>
          <w:rFonts w:ascii="Times New Roman" w:hAnsi="Times New Roman" w:eastAsia="仿宋_GB2312"/>
          <w:sz w:val="32"/>
          <w:szCs w:val="32"/>
        </w:rPr>
        <w:t>各项规定，所提供的个人信息、证明材料、证件等均真实、准确</w:t>
      </w:r>
      <w:r>
        <w:rPr>
          <w:rFonts w:hint="eastAsia" w:ascii="Times New Roman" w:hAnsi="Times New Roman" w:eastAsia="仿宋_GB2312"/>
          <w:sz w:val="32"/>
          <w:szCs w:val="32"/>
        </w:rPr>
        <w:t>、有效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不虚报、瞒报有关情况，不弄虚作假骗取报名资格，</w:t>
      </w:r>
      <w:r>
        <w:rPr>
          <w:rFonts w:ascii="Times New Roman" w:hAnsi="Times New Roman" w:eastAsia="仿宋_GB2312"/>
          <w:sz w:val="32"/>
          <w:szCs w:val="32"/>
        </w:rPr>
        <w:t>凭本人身份证参加考试。对因填写错误及缺失证件所造成的后果，本人自愿承担责任。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三、对于有报考专业要求的，保证做到对本人所学专业与要求专业一致。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四、参加考试，自觉遵守考场纪律，不携带任何书刊、报纸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和通讯工具，或有存储、编程、查询功能的电子用品，只携带必需的考试文具。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、诚实守信，严守纪律。认真履行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人员义务。对因提供有关信息证件不真实或违反有关纪律规定所造成的后果，本人自愿承担相应责任。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报考者本人签名：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>
      <w:pPr>
        <w:spacing w:after="0" w:line="560" w:lineRule="exact"/>
        <w:ind w:left="6105" w:leftChars="435" w:hanging="5148" w:hangingChars="1609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日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headerReference r:id="rId4" w:type="default"/>
      <w:pgSz w:w="11906" w:h="16838"/>
      <w:pgMar w:top="1418" w:right="1418" w:bottom="1418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diODM2YWE3YjI2YjVjMTdhMmFmODZiMDU1Y2RiY2YifQ=="/>
  </w:docVars>
  <w:rsids>
    <w:rsidRoot w:val="00D31D50"/>
    <w:rsid w:val="00014450"/>
    <w:rsid w:val="000A52B6"/>
    <w:rsid w:val="000B7052"/>
    <w:rsid w:val="000C571D"/>
    <w:rsid w:val="000C672C"/>
    <w:rsid w:val="00154748"/>
    <w:rsid w:val="00161DC0"/>
    <w:rsid w:val="00163C13"/>
    <w:rsid w:val="00172831"/>
    <w:rsid w:val="001E57E3"/>
    <w:rsid w:val="00281C25"/>
    <w:rsid w:val="00296F0B"/>
    <w:rsid w:val="002A10C8"/>
    <w:rsid w:val="002B2E37"/>
    <w:rsid w:val="002C4105"/>
    <w:rsid w:val="002F7D81"/>
    <w:rsid w:val="00303A18"/>
    <w:rsid w:val="00323B43"/>
    <w:rsid w:val="0034193D"/>
    <w:rsid w:val="00346510"/>
    <w:rsid w:val="00353B99"/>
    <w:rsid w:val="003D1C7E"/>
    <w:rsid w:val="003D37D8"/>
    <w:rsid w:val="00424EEF"/>
    <w:rsid w:val="00426133"/>
    <w:rsid w:val="00434902"/>
    <w:rsid w:val="004358AB"/>
    <w:rsid w:val="004378B6"/>
    <w:rsid w:val="0049355F"/>
    <w:rsid w:val="004A6F5A"/>
    <w:rsid w:val="004B2195"/>
    <w:rsid w:val="004F03EE"/>
    <w:rsid w:val="0052057C"/>
    <w:rsid w:val="00536E2B"/>
    <w:rsid w:val="00557C99"/>
    <w:rsid w:val="005601C6"/>
    <w:rsid w:val="005E7C9C"/>
    <w:rsid w:val="005F21EE"/>
    <w:rsid w:val="005F31A2"/>
    <w:rsid w:val="00625357"/>
    <w:rsid w:val="006750FE"/>
    <w:rsid w:val="006C41A0"/>
    <w:rsid w:val="006C7232"/>
    <w:rsid w:val="00700205"/>
    <w:rsid w:val="00791F0C"/>
    <w:rsid w:val="007A7EC4"/>
    <w:rsid w:val="00814E4B"/>
    <w:rsid w:val="00851B19"/>
    <w:rsid w:val="0085491F"/>
    <w:rsid w:val="008B7726"/>
    <w:rsid w:val="008C3BD4"/>
    <w:rsid w:val="009417AA"/>
    <w:rsid w:val="00994336"/>
    <w:rsid w:val="009B57AA"/>
    <w:rsid w:val="009E6A7F"/>
    <w:rsid w:val="00A57DF3"/>
    <w:rsid w:val="00A86476"/>
    <w:rsid w:val="00AA0D3D"/>
    <w:rsid w:val="00AA415E"/>
    <w:rsid w:val="00AD22C9"/>
    <w:rsid w:val="00AF5A7F"/>
    <w:rsid w:val="00B07938"/>
    <w:rsid w:val="00B25211"/>
    <w:rsid w:val="00B375E9"/>
    <w:rsid w:val="00B578BD"/>
    <w:rsid w:val="00BC70B7"/>
    <w:rsid w:val="00C22261"/>
    <w:rsid w:val="00D31D50"/>
    <w:rsid w:val="00D837C3"/>
    <w:rsid w:val="00DA69F3"/>
    <w:rsid w:val="00E6563B"/>
    <w:rsid w:val="00EB7D8D"/>
    <w:rsid w:val="00F0312C"/>
    <w:rsid w:val="00F51A60"/>
    <w:rsid w:val="0EAE70F2"/>
    <w:rsid w:val="1152781F"/>
    <w:rsid w:val="1847660C"/>
    <w:rsid w:val="26FA3A9F"/>
    <w:rsid w:val="29DE6869"/>
    <w:rsid w:val="2A365C5D"/>
    <w:rsid w:val="3F434DDB"/>
    <w:rsid w:val="41271A0C"/>
    <w:rsid w:val="58722A14"/>
    <w:rsid w:val="58AE4D39"/>
    <w:rsid w:val="63E22326"/>
    <w:rsid w:val="69811088"/>
    <w:rsid w:val="69C602F8"/>
    <w:rsid w:val="700C448D"/>
    <w:rsid w:val="7F5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度量衡</cp:lastModifiedBy>
  <cp:lastPrinted>2023-09-04T03:18:28Z</cp:lastPrinted>
  <dcterms:modified xsi:type="dcterms:W3CDTF">2023-09-04T03:18:31Z</dcterms:modified>
  <dc:title>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D392651B7A3E4CB0BBE6570A8B53323E</vt:lpwstr>
  </property>
</Properties>
</file>